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1A" w:rsidRDefault="00BD351A" w:rsidP="00BD351A">
      <w:pPr>
        <w:ind w:left="-630" w:hanging="270"/>
        <w:jc w:val="center"/>
      </w:pPr>
      <w:r>
        <w:rPr>
          <w:noProof/>
        </w:rPr>
        <w:drawing>
          <wp:inline distT="0" distB="0" distL="0" distR="0" wp14:anchorId="5A7543DA" wp14:editId="5FB8E2ED">
            <wp:extent cx="8188325" cy="4912995"/>
            <wp:effectExtent l="0" t="0" r="3175" b="1905"/>
            <wp:docPr id="1" name="Picture 1" descr="C:\Users\morgan.wilson\Google Drive\printmaking edition, title, and sig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.wilson\Google Drive\printmaking edition, title, and signi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862" cy="49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1A" w:rsidRPr="00BD351A" w:rsidRDefault="00BD351A" w:rsidP="00BD351A"/>
    <w:p w:rsidR="00BD351A" w:rsidRDefault="00BD351A" w:rsidP="00BD351A">
      <w:r>
        <w:t>How are the following elements used or not used within your personal print?</w:t>
      </w:r>
      <w:bookmarkStart w:id="0" w:name="_GoBack"/>
      <w:bookmarkEnd w:id="0"/>
    </w:p>
    <w:p w:rsidR="00BD351A" w:rsidRDefault="00BD351A" w:rsidP="00BD351A"/>
    <w:p w:rsidR="00BD351A" w:rsidRDefault="00BD351A" w:rsidP="00BD351A">
      <w:r>
        <w:t xml:space="preserve"> Line: </w:t>
      </w:r>
    </w:p>
    <w:p w:rsidR="00BD351A" w:rsidRDefault="00BD351A" w:rsidP="00BD351A"/>
    <w:p w:rsidR="00BD351A" w:rsidRDefault="00BD351A" w:rsidP="00BD351A">
      <w:r>
        <w:t xml:space="preserve"> Shape: </w:t>
      </w:r>
    </w:p>
    <w:p w:rsidR="00BD351A" w:rsidRDefault="00BD351A" w:rsidP="00BD351A"/>
    <w:p w:rsidR="00BD351A" w:rsidRDefault="00BD351A" w:rsidP="00BD351A">
      <w:r>
        <w:t xml:space="preserve"> </w:t>
      </w:r>
      <w:r>
        <w:t>Form:</w:t>
      </w:r>
    </w:p>
    <w:p w:rsidR="00BD351A" w:rsidRDefault="00BD351A" w:rsidP="00BD351A"/>
    <w:p w:rsidR="00BD351A" w:rsidRDefault="00BD351A" w:rsidP="00BD351A">
      <w:r>
        <w:t xml:space="preserve"> Color:</w:t>
      </w:r>
    </w:p>
    <w:p w:rsidR="00BD351A" w:rsidRDefault="00BD351A" w:rsidP="00BD351A"/>
    <w:p w:rsidR="00BD351A" w:rsidRDefault="00BD351A" w:rsidP="00BD351A">
      <w:r>
        <w:t xml:space="preserve"> Texture:</w:t>
      </w:r>
    </w:p>
    <w:p w:rsidR="00BD351A" w:rsidRDefault="00BD351A" w:rsidP="00BD351A"/>
    <w:p w:rsidR="00BD351A" w:rsidRDefault="00BD351A" w:rsidP="00BD351A">
      <w:r>
        <w:t xml:space="preserve"> Space: </w:t>
      </w:r>
    </w:p>
    <w:p w:rsidR="00BD351A" w:rsidRDefault="00BD351A" w:rsidP="00BD351A"/>
    <w:p w:rsidR="00BD351A" w:rsidRDefault="00BD351A" w:rsidP="00BD351A">
      <w:r>
        <w:t xml:space="preserve"> Value:</w:t>
      </w:r>
    </w:p>
    <w:p w:rsidR="000146E4" w:rsidRPr="00BD351A" w:rsidRDefault="000146E4" w:rsidP="00BD351A">
      <w:pPr>
        <w:tabs>
          <w:tab w:val="left" w:pos="3255"/>
        </w:tabs>
      </w:pPr>
    </w:p>
    <w:sectPr w:rsidR="000146E4" w:rsidRPr="00BD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A"/>
    <w:rsid w:val="000146E4"/>
    <w:rsid w:val="00A51CBA"/>
    <w:rsid w:val="00B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1</cp:revision>
  <cp:lastPrinted>2014-12-01T20:02:00Z</cp:lastPrinted>
  <dcterms:created xsi:type="dcterms:W3CDTF">2014-12-01T19:58:00Z</dcterms:created>
  <dcterms:modified xsi:type="dcterms:W3CDTF">2014-12-01T20:23:00Z</dcterms:modified>
</cp:coreProperties>
</file>